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4D3A" w:rsidRDefault="002B4D3A"/>
    <w:p w:rsidR="0087343F" w:rsidRDefault="0087343F"/>
    <w:tbl>
      <w:tblPr>
        <w:tblW w:w="10744" w:type="dxa"/>
        <w:tblInd w:w="90" w:type="dxa"/>
        <w:tblLayout w:type="fixed"/>
        <w:tblLook w:val="04A0"/>
      </w:tblPr>
      <w:tblGrid>
        <w:gridCol w:w="1294"/>
        <w:gridCol w:w="1276"/>
        <w:gridCol w:w="1134"/>
        <w:gridCol w:w="1843"/>
        <w:gridCol w:w="236"/>
        <w:gridCol w:w="472"/>
        <w:gridCol w:w="2694"/>
        <w:gridCol w:w="378"/>
        <w:gridCol w:w="330"/>
        <w:gridCol w:w="709"/>
        <w:gridCol w:w="378"/>
      </w:tblGrid>
      <w:tr w:rsidR="00475C1B" w:rsidRPr="001B74D6" w:rsidTr="00B963B9">
        <w:trPr>
          <w:gridAfter w:val="4"/>
          <w:wAfter w:w="1795" w:type="dxa"/>
          <w:trHeight w:val="615"/>
        </w:trPr>
        <w:tc>
          <w:tcPr>
            <w:tcW w:w="894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75C1B" w:rsidRPr="00D96B7C" w:rsidRDefault="00B35E47" w:rsidP="00CF540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44"/>
                <w:szCs w:val="4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36"/>
                <w:szCs w:val="36"/>
              </w:rPr>
              <w:t xml:space="preserve">    </w:t>
            </w:r>
            <w:r w:rsidR="005006FE" w:rsidRPr="005006FE">
              <w:rPr>
                <w:rFonts w:ascii="宋体" w:eastAsia="宋体" w:hAnsi="宋体" w:cs="宋体" w:hint="eastAsia"/>
                <w:color w:val="000000"/>
                <w:kern w:val="0"/>
                <w:sz w:val="36"/>
                <w:szCs w:val="36"/>
              </w:rPr>
              <w:t>U型</w:t>
            </w:r>
            <w:r w:rsidR="00B94946">
              <w:rPr>
                <w:rFonts w:ascii="宋体" w:eastAsia="宋体" w:hAnsi="宋体" w:cs="宋体" w:hint="eastAsia"/>
                <w:color w:val="000000"/>
                <w:kern w:val="0"/>
                <w:sz w:val="36"/>
                <w:szCs w:val="36"/>
              </w:rPr>
              <w:t>助行器</w:t>
            </w:r>
            <w:r w:rsidR="00475C1B" w:rsidRPr="00B35E47">
              <w:rPr>
                <w:rFonts w:ascii="宋体" w:eastAsia="宋体" w:hAnsi="宋体" w:cs="宋体" w:hint="eastAsia"/>
                <w:color w:val="000000"/>
                <w:kern w:val="0"/>
                <w:sz w:val="36"/>
                <w:szCs w:val="36"/>
              </w:rPr>
              <w:t>技术参数需求表</w:t>
            </w:r>
          </w:p>
        </w:tc>
      </w:tr>
      <w:tr w:rsidR="00D96B7C" w:rsidRPr="00D96B7C" w:rsidTr="00B963B9">
        <w:trPr>
          <w:trHeight w:val="375"/>
        </w:trPr>
        <w:tc>
          <w:tcPr>
            <w:tcW w:w="5547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96B7C" w:rsidRPr="00C2239F" w:rsidRDefault="00D96B7C" w:rsidP="00C811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6B7C" w:rsidRPr="00D96B7C" w:rsidRDefault="00D96B7C" w:rsidP="00C811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5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6B7C" w:rsidRPr="00D96B7C" w:rsidRDefault="00D96B7C" w:rsidP="00C811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6B7C" w:rsidRPr="00D96B7C" w:rsidRDefault="00D96B7C" w:rsidP="00C811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D96B7C" w:rsidRPr="00E42471" w:rsidTr="00B963B9">
        <w:trPr>
          <w:gridAfter w:val="1"/>
          <w:wAfter w:w="378" w:type="dxa"/>
          <w:trHeight w:val="646"/>
        </w:trPr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B7C" w:rsidRPr="00D96B7C" w:rsidRDefault="00D96B7C" w:rsidP="00C8119A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设备名称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B7C" w:rsidRPr="00B26588" w:rsidRDefault="00B94946" w:rsidP="00C8119A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U型医用助行器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B7C" w:rsidRPr="00D96B7C" w:rsidRDefault="00D96B7C" w:rsidP="00C8119A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数量（台/套）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B7C" w:rsidRPr="00D96B7C" w:rsidRDefault="008D2052" w:rsidP="00C8119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B7C" w:rsidRPr="00D96B7C" w:rsidRDefault="00D96B7C" w:rsidP="00C8119A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预算</w:t>
            </w:r>
            <w:r w:rsidR="00B839F9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单价</w:t>
            </w: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（万元）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B7C" w:rsidRPr="00D96B7C" w:rsidRDefault="00B94946" w:rsidP="00C8119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0.1</w:t>
            </w:r>
          </w:p>
        </w:tc>
      </w:tr>
      <w:tr w:rsidR="00C10B2B" w:rsidRPr="00E42471" w:rsidTr="00272400">
        <w:trPr>
          <w:gridAfter w:val="1"/>
          <w:wAfter w:w="378" w:type="dxa"/>
          <w:trHeight w:val="675"/>
        </w:trPr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B7C" w:rsidRPr="00D96B7C" w:rsidRDefault="00D96B7C" w:rsidP="00C8119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B7C" w:rsidRPr="00D96B7C" w:rsidRDefault="00D96B7C" w:rsidP="00C8119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技术和性能参数名称</w:t>
            </w:r>
          </w:p>
        </w:tc>
        <w:tc>
          <w:tcPr>
            <w:tcW w:w="708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6B7C" w:rsidRPr="00D96B7C" w:rsidRDefault="00D96B7C" w:rsidP="00C8119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招标参数和性能要求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B7C" w:rsidRPr="00D96B7C" w:rsidRDefault="00D96B7C" w:rsidP="00C8119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备注</w:t>
            </w:r>
          </w:p>
        </w:tc>
      </w:tr>
      <w:tr w:rsidR="00C10B2B" w:rsidRPr="00E42471" w:rsidTr="00240317">
        <w:trPr>
          <w:gridAfter w:val="1"/>
          <w:wAfter w:w="378" w:type="dxa"/>
          <w:trHeight w:val="551"/>
        </w:trPr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B7C" w:rsidRPr="00D96B7C" w:rsidRDefault="00D96B7C" w:rsidP="00C8119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B7C" w:rsidRPr="00497012" w:rsidRDefault="00D96B7C" w:rsidP="00C8119A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497012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基本要求</w:t>
            </w:r>
          </w:p>
        </w:tc>
        <w:tc>
          <w:tcPr>
            <w:tcW w:w="708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6B7C" w:rsidRPr="00497012" w:rsidRDefault="00FF4A48" w:rsidP="00B94946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用于</w:t>
            </w:r>
            <w:r w:rsidR="00B94946">
              <w:rPr>
                <w:rFonts w:ascii="宋体" w:hAnsi="宋体" w:hint="eastAsia"/>
                <w:color w:val="000000"/>
                <w:sz w:val="24"/>
              </w:rPr>
              <w:t>偏瘫、中风、需要练习站立练习行走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B7C" w:rsidRPr="00D96B7C" w:rsidRDefault="00D96B7C" w:rsidP="00C8119A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C10B2B" w:rsidRPr="00E42471" w:rsidTr="008D2052">
        <w:trPr>
          <w:gridAfter w:val="1"/>
          <w:wAfter w:w="378" w:type="dxa"/>
          <w:trHeight w:val="451"/>
        </w:trPr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B7C" w:rsidRPr="00D96B7C" w:rsidRDefault="00D96B7C" w:rsidP="00C8119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B7C" w:rsidRPr="00D96B7C" w:rsidRDefault="00D96B7C" w:rsidP="00C8119A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资质认证</w:t>
            </w:r>
          </w:p>
        </w:tc>
        <w:tc>
          <w:tcPr>
            <w:tcW w:w="708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3DA" w:rsidRPr="009563DA" w:rsidRDefault="008258FA" w:rsidP="00FF4A48">
            <w:pPr>
              <w:rPr>
                <w:kern w:val="0"/>
              </w:rPr>
            </w:pPr>
            <w:r w:rsidRPr="001D7555">
              <w:rPr>
                <w:rFonts w:ascii="宋体" w:hAnsi="宋体" w:hint="eastAsia"/>
                <w:color w:val="000000"/>
                <w:sz w:val="24"/>
              </w:rPr>
              <w:t>具备</w:t>
            </w:r>
            <w:r w:rsidR="00416D38">
              <w:rPr>
                <w:rFonts w:ascii="宋体" w:hAnsi="宋体" w:hint="eastAsia"/>
                <w:color w:val="000000"/>
                <w:sz w:val="24"/>
              </w:rPr>
              <w:t>NMP</w:t>
            </w:r>
            <w:r w:rsidR="009A6955">
              <w:rPr>
                <w:rFonts w:ascii="宋体" w:hAnsi="宋体" w:hint="eastAsia"/>
                <w:color w:val="000000"/>
                <w:sz w:val="24"/>
              </w:rPr>
              <w:t>A</w:t>
            </w:r>
            <w:r w:rsidR="0039130C">
              <w:rPr>
                <w:rFonts w:ascii="宋体" w:hAnsi="宋体" w:hint="eastAsia"/>
                <w:color w:val="000000"/>
                <w:sz w:val="24"/>
              </w:rPr>
              <w:t>认证</w:t>
            </w:r>
            <w:r w:rsidR="00FF4A48" w:rsidRPr="009563DA">
              <w:rPr>
                <w:kern w:val="0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B7C" w:rsidRPr="00D96B7C" w:rsidRDefault="00D96B7C" w:rsidP="00C8119A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C10B2B" w:rsidRPr="00E42471" w:rsidTr="001806CC">
        <w:trPr>
          <w:gridAfter w:val="1"/>
          <w:wAfter w:w="378" w:type="dxa"/>
          <w:trHeight w:val="628"/>
        </w:trPr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B7C" w:rsidRPr="00D96B7C" w:rsidRDefault="00D96B7C" w:rsidP="00C8119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B7C" w:rsidRPr="00D96B7C" w:rsidRDefault="00D96B7C" w:rsidP="00C8119A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技术和性能参数</w:t>
            </w:r>
          </w:p>
        </w:tc>
        <w:tc>
          <w:tcPr>
            <w:tcW w:w="708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B7C" w:rsidRDefault="00D96B7C" w:rsidP="00C8119A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  <w:p w:rsidR="001201DA" w:rsidRPr="00D96B7C" w:rsidRDefault="001201DA" w:rsidP="00C8119A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B7C" w:rsidRPr="00D96B7C" w:rsidRDefault="00D96B7C" w:rsidP="00C8119A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8148D6" w:rsidRPr="00B839F9" w:rsidTr="00753347">
        <w:trPr>
          <w:gridAfter w:val="1"/>
          <w:wAfter w:w="378" w:type="dxa"/>
          <w:trHeight w:val="1745"/>
        </w:trPr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8D6" w:rsidRPr="00D96B7C" w:rsidRDefault="008148D6" w:rsidP="00C96410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3.1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8D6" w:rsidRPr="005462F5" w:rsidRDefault="000952E2" w:rsidP="00C96410">
            <w:pPr>
              <w:autoSpaceDN w:val="0"/>
              <w:jc w:val="left"/>
              <w:textAlignment w:val="bottom"/>
              <w:rPr>
                <w:rFonts w:asciiTheme="minorEastAsia" w:hAnsiTheme="minorEastAsia"/>
                <w:color w:val="000000"/>
                <w:sz w:val="24"/>
              </w:rPr>
            </w:pPr>
            <w:r>
              <w:rPr>
                <w:rFonts w:asciiTheme="minorEastAsia" w:hAnsiTheme="minorEastAsia" w:hint="eastAsia"/>
                <w:color w:val="000000"/>
                <w:sz w:val="24"/>
              </w:rPr>
              <w:t>医用助行器</w:t>
            </w:r>
          </w:p>
        </w:tc>
        <w:tc>
          <w:tcPr>
            <w:tcW w:w="708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2BE7" w:rsidRPr="00E975E9" w:rsidRDefault="00B94946" w:rsidP="00B94946">
            <w:pPr>
              <w:spacing w:line="360" w:lineRule="auto"/>
              <w:ind w:left="210"/>
              <w:rPr>
                <w:rFonts w:asciiTheme="minorEastAsia" w:hAnsiTheme="minorEastAsia"/>
                <w:color w:val="000000"/>
                <w:sz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1.</w:t>
            </w:r>
            <w:r w:rsidR="007B5A66">
              <w:rPr>
                <w:rFonts w:ascii="宋体" w:eastAsia="宋体" w:hAnsi="宋体" w:hint="eastAsia"/>
                <w:sz w:val="24"/>
                <w:szCs w:val="24"/>
              </w:rPr>
              <w:t>助行器</w:t>
            </w:r>
            <w:r>
              <w:rPr>
                <w:rFonts w:asciiTheme="minorEastAsia" w:hAnsiTheme="minorEastAsia" w:hint="eastAsia"/>
                <w:color w:val="000000"/>
                <w:sz w:val="24"/>
              </w:rPr>
              <w:t>高</w:t>
            </w:r>
            <w:r w:rsidR="007B5A66">
              <w:rPr>
                <w:rFonts w:asciiTheme="minorEastAsia" w:hAnsiTheme="minorEastAsia" w:hint="eastAsia"/>
                <w:color w:val="000000"/>
                <w:sz w:val="24"/>
              </w:rPr>
              <w:t>度多档可调，高度最大值</w:t>
            </w:r>
            <w:r w:rsidR="007B5A66" w:rsidRPr="008258FA">
              <w:rPr>
                <w:rFonts w:asciiTheme="minorEastAsia" w:hAnsiTheme="minorEastAsia" w:hint="eastAsia"/>
                <w:color w:val="000000"/>
                <w:sz w:val="24"/>
              </w:rPr>
              <w:t>≥</w:t>
            </w:r>
            <w:r>
              <w:rPr>
                <w:rFonts w:asciiTheme="minorEastAsia" w:hAnsiTheme="minorEastAsia" w:hint="eastAsia"/>
                <w:color w:val="000000"/>
                <w:sz w:val="24"/>
              </w:rPr>
              <w:t>12</w:t>
            </w:r>
            <w:r w:rsidR="00F80F6B">
              <w:rPr>
                <w:rFonts w:asciiTheme="minorEastAsia" w:hAnsiTheme="minorEastAsia" w:hint="eastAsia"/>
                <w:color w:val="000000"/>
                <w:sz w:val="24"/>
              </w:rPr>
              <w:t>5</w:t>
            </w:r>
            <w:r>
              <w:rPr>
                <w:rFonts w:asciiTheme="minorEastAsia" w:hAnsiTheme="minorEastAsia" w:hint="eastAsia"/>
                <w:color w:val="000000"/>
                <w:sz w:val="24"/>
              </w:rPr>
              <w:t>cm</w:t>
            </w:r>
          </w:p>
          <w:p w:rsidR="00B94946" w:rsidRDefault="00B94946" w:rsidP="00B94946">
            <w:pPr>
              <w:spacing w:line="360" w:lineRule="auto"/>
              <w:ind w:left="210"/>
              <w:rPr>
                <w:rFonts w:asciiTheme="minorEastAsia" w:hAnsiTheme="minorEastAsia"/>
                <w:color w:val="000000"/>
                <w:sz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2.</w:t>
            </w:r>
            <w:r w:rsidR="007B5A66">
              <w:rPr>
                <w:rFonts w:asciiTheme="minorEastAsia" w:hAnsiTheme="minorEastAsia" w:hint="eastAsia"/>
                <w:color w:val="000000"/>
                <w:sz w:val="24"/>
              </w:rPr>
              <w:t xml:space="preserve"> 设备净重</w:t>
            </w:r>
            <w:r w:rsidR="007B5A66" w:rsidRPr="008258FA">
              <w:rPr>
                <w:rFonts w:asciiTheme="minorEastAsia" w:hAnsiTheme="minorEastAsia" w:hint="eastAsia"/>
                <w:color w:val="000000"/>
                <w:sz w:val="24"/>
              </w:rPr>
              <w:t>≥</w:t>
            </w:r>
            <w:r w:rsidR="007B5A66">
              <w:rPr>
                <w:rFonts w:asciiTheme="minorEastAsia" w:hAnsiTheme="minorEastAsia" w:hint="eastAsia"/>
                <w:color w:val="000000"/>
                <w:sz w:val="24"/>
              </w:rPr>
              <w:t>11 kg，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承重：</w:t>
            </w:r>
            <w:r w:rsidRPr="008258FA">
              <w:rPr>
                <w:rFonts w:asciiTheme="minorEastAsia" w:hAnsiTheme="minorEastAsia" w:hint="eastAsia"/>
                <w:color w:val="000000"/>
                <w:sz w:val="24"/>
              </w:rPr>
              <w:t>≥</w:t>
            </w:r>
            <w:r>
              <w:rPr>
                <w:rFonts w:asciiTheme="minorEastAsia" w:hAnsiTheme="minorEastAsia" w:hint="eastAsia"/>
                <w:color w:val="000000"/>
                <w:sz w:val="24"/>
              </w:rPr>
              <w:t>100kg</w:t>
            </w:r>
          </w:p>
          <w:p w:rsidR="00B94946" w:rsidRDefault="00B94946" w:rsidP="00B94946">
            <w:pPr>
              <w:spacing w:line="360" w:lineRule="auto"/>
              <w:ind w:left="210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3.适合身高：100-180cm</w:t>
            </w:r>
          </w:p>
          <w:p w:rsidR="00B94946" w:rsidRPr="00B94946" w:rsidRDefault="00B94946" w:rsidP="00421806">
            <w:pPr>
              <w:spacing w:line="360" w:lineRule="auto"/>
              <w:ind w:left="210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4.轮子配备刹车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8D6" w:rsidRPr="00D96B7C" w:rsidRDefault="008148D6" w:rsidP="00C8119A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0255DB" w:rsidRPr="00B839F9" w:rsidTr="00A52E5D">
        <w:trPr>
          <w:gridAfter w:val="1"/>
          <w:wAfter w:w="378" w:type="dxa"/>
          <w:trHeight w:val="495"/>
        </w:trPr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5DB" w:rsidRPr="00D96B7C" w:rsidRDefault="000255DB" w:rsidP="00C8119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5DB" w:rsidRPr="00D96B7C" w:rsidRDefault="000255DB" w:rsidP="00C8119A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配置要求</w:t>
            </w:r>
          </w:p>
        </w:tc>
        <w:tc>
          <w:tcPr>
            <w:tcW w:w="708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5DB" w:rsidRDefault="000255DB" w:rsidP="004B111D">
            <w:pPr>
              <w:autoSpaceDN w:val="0"/>
              <w:jc w:val="left"/>
              <w:textAlignment w:val="bottom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5DB" w:rsidRPr="00D96B7C" w:rsidRDefault="000255DB" w:rsidP="00C8119A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255DB" w:rsidRPr="00B839F9" w:rsidTr="00B94946">
        <w:trPr>
          <w:gridAfter w:val="1"/>
          <w:wAfter w:w="378" w:type="dxa"/>
          <w:trHeight w:val="479"/>
        </w:trPr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5DB" w:rsidRPr="00E42471" w:rsidRDefault="000255DB" w:rsidP="00C8119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4</w:t>
            </w:r>
            <w:r w:rsidRPr="00E42471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.1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5DB" w:rsidRPr="00E42471" w:rsidRDefault="000255DB" w:rsidP="00C8119A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硬件</w:t>
            </w:r>
          </w:p>
        </w:tc>
        <w:tc>
          <w:tcPr>
            <w:tcW w:w="708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255DB" w:rsidRPr="00C90C0D" w:rsidRDefault="008D2052" w:rsidP="00B94946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color w:val="000000"/>
                <w:sz w:val="24"/>
              </w:rPr>
              <w:t>医用助行器</w:t>
            </w:r>
            <w:r w:rsidR="000255DB" w:rsidRPr="00C90C0D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1</w:t>
            </w: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套</w:t>
            </w:r>
            <w:r w:rsidR="000255DB" w:rsidRPr="00B839F9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（标准配置内的其它附件须单列注明）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5DB" w:rsidRPr="00E42471" w:rsidRDefault="000255DB" w:rsidP="00C90C0D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0255DB" w:rsidRPr="00B839F9" w:rsidTr="004949DC">
        <w:trPr>
          <w:gridAfter w:val="1"/>
          <w:wAfter w:w="378" w:type="dxa"/>
          <w:trHeight w:val="407"/>
        </w:trPr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5DB" w:rsidRPr="00D96B7C" w:rsidRDefault="000255DB" w:rsidP="00C8119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4</w:t>
            </w: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.2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5DB" w:rsidRPr="00D96B7C" w:rsidRDefault="000255DB" w:rsidP="00C8119A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软件</w:t>
            </w:r>
          </w:p>
        </w:tc>
        <w:tc>
          <w:tcPr>
            <w:tcW w:w="708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255DB" w:rsidRDefault="000255DB" w:rsidP="004B111D">
            <w:pPr>
              <w:autoSpaceDN w:val="0"/>
              <w:textAlignment w:val="bottom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5DB" w:rsidRPr="00D96B7C" w:rsidRDefault="000255DB" w:rsidP="00C8119A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255DB" w:rsidRPr="00B839F9" w:rsidTr="00272400">
        <w:trPr>
          <w:gridAfter w:val="1"/>
          <w:wAfter w:w="378" w:type="dxa"/>
          <w:trHeight w:val="441"/>
        </w:trPr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5DB" w:rsidRPr="00D96B7C" w:rsidRDefault="000255DB" w:rsidP="00C8119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4</w:t>
            </w: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.3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5DB" w:rsidRPr="00D96B7C" w:rsidRDefault="000255DB" w:rsidP="00C8119A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器械</w:t>
            </w:r>
          </w:p>
        </w:tc>
        <w:tc>
          <w:tcPr>
            <w:tcW w:w="708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255DB" w:rsidRDefault="000255DB" w:rsidP="004B111D">
            <w:pPr>
              <w:autoSpaceDN w:val="0"/>
              <w:textAlignment w:val="bottom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5DB" w:rsidRPr="00D96B7C" w:rsidRDefault="000255DB" w:rsidP="00C8119A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255DB" w:rsidRPr="00B839F9" w:rsidTr="00CF540F">
        <w:trPr>
          <w:gridAfter w:val="1"/>
          <w:wAfter w:w="378" w:type="dxa"/>
          <w:trHeight w:val="1285"/>
        </w:trPr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5DB" w:rsidRDefault="000255DB" w:rsidP="00C8119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5DB" w:rsidRPr="00497012" w:rsidRDefault="000255DB" w:rsidP="00C8119A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质保</w:t>
            </w:r>
          </w:p>
        </w:tc>
        <w:tc>
          <w:tcPr>
            <w:tcW w:w="708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255DB" w:rsidRDefault="000255DB" w:rsidP="00B963B9">
            <w:pPr>
              <w:autoSpaceDN w:val="0"/>
              <w:jc w:val="left"/>
              <w:textAlignment w:val="bottom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Theme="minorEastAsia" w:hAnsiTheme="minorEastAsia" w:hint="eastAsia"/>
                <w:color w:val="000000"/>
                <w:sz w:val="24"/>
              </w:rPr>
              <w:t>1、</w:t>
            </w:r>
            <w:r>
              <w:rPr>
                <w:rFonts w:ascii="宋体" w:hAnsi="宋体" w:hint="eastAsia"/>
                <w:color w:val="000000"/>
                <w:sz w:val="24"/>
              </w:rPr>
              <w:t>整机免费质保（含所有零部件）</w:t>
            </w:r>
            <w:r w:rsidRPr="008258FA">
              <w:rPr>
                <w:rFonts w:asciiTheme="minorEastAsia" w:hAnsiTheme="minorEastAsia" w:hint="eastAsia"/>
                <w:color w:val="000000"/>
                <w:sz w:val="24"/>
              </w:rPr>
              <w:t>≥</w:t>
            </w:r>
            <w:r>
              <w:rPr>
                <w:rFonts w:asciiTheme="minorEastAsia" w:hAnsiTheme="minorEastAsia" w:hint="eastAsia"/>
                <w:color w:val="000000"/>
                <w:sz w:val="24"/>
              </w:rPr>
              <w:t>1</w:t>
            </w:r>
            <w:r>
              <w:rPr>
                <w:rFonts w:ascii="宋体" w:hAnsi="宋体" w:hint="eastAsia"/>
                <w:color w:val="000000"/>
                <w:sz w:val="24"/>
              </w:rPr>
              <w:t>年</w:t>
            </w:r>
          </w:p>
          <w:p w:rsidR="000255DB" w:rsidRDefault="000255DB" w:rsidP="00B963B9">
            <w:pPr>
              <w:autoSpaceDN w:val="0"/>
              <w:jc w:val="left"/>
              <w:textAlignment w:val="bottom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2、</w:t>
            </w:r>
            <w:r w:rsidRPr="00B963B9">
              <w:rPr>
                <w:rFonts w:ascii="宋体" w:hAnsi="宋体" w:hint="eastAsia"/>
                <w:color w:val="000000"/>
                <w:sz w:val="24"/>
              </w:rPr>
              <w:t>供应商承诺在接到报修电话后，</w:t>
            </w:r>
            <w:r w:rsidRPr="00B963B9">
              <w:rPr>
                <w:rFonts w:ascii="宋体" w:hAnsi="宋体"/>
                <w:color w:val="000000"/>
                <w:sz w:val="24"/>
              </w:rPr>
              <w:t>30</w:t>
            </w:r>
            <w:r w:rsidRPr="00B963B9">
              <w:rPr>
                <w:rFonts w:ascii="宋体" w:hAnsi="宋体" w:hint="eastAsia"/>
                <w:color w:val="000000"/>
                <w:sz w:val="24"/>
              </w:rPr>
              <w:t>分钟内电话响应，</w:t>
            </w:r>
            <w:r w:rsidRPr="00B963B9">
              <w:rPr>
                <w:rFonts w:ascii="宋体" w:hAnsi="宋体"/>
                <w:color w:val="000000"/>
                <w:sz w:val="24"/>
              </w:rPr>
              <w:t>24</w:t>
            </w:r>
            <w:r w:rsidRPr="00B963B9">
              <w:rPr>
                <w:rFonts w:ascii="宋体" w:hAnsi="宋体" w:hint="eastAsia"/>
                <w:color w:val="000000"/>
                <w:sz w:val="24"/>
              </w:rPr>
              <w:t>小时内现场响应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5DB" w:rsidRPr="00D96B7C" w:rsidRDefault="000255DB" w:rsidP="00C8119A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0255DB" w:rsidRPr="00B839F9" w:rsidTr="00AE6A1F">
        <w:trPr>
          <w:gridAfter w:val="1"/>
          <w:wAfter w:w="378" w:type="dxa"/>
          <w:trHeight w:val="487"/>
        </w:trPr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5DB" w:rsidRPr="00D96B7C" w:rsidRDefault="00CF540F" w:rsidP="009C16C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5DB" w:rsidRPr="00D96B7C" w:rsidRDefault="000255DB" w:rsidP="009C16CD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安装要求</w:t>
            </w:r>
          </w:p>
        </w:tc>
        <w:tc>
          <w:tcPr>
            <w:tcW w:w="708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255DB" w:rsidRPr="00B839F9" w:rsidRDefault="000255DB" w:rsidP="009C16CD">
            <w:pPr>
              <w:spacing w:line="360" w:lineRule="auto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5DB" w:rsidRPr="00D96B7C" w:rsidRDefault="000255DB" w:rsidP="009C16C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0255DB" w:rsidRPr="00B839F9" w:rsidTr="00AE6A1F">
        <w:trPr>
          <w:gridAfter w:val="1"/>
          <w:wAfter w:w="378" w:type="dxa"/>
          <w:trHeight w:val="420"/>
        </w:trPr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5DB" w:rsidRPr="00D96B7C" w:rsidRDefault="00CF540F" w:rsidP="009C16C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5DB" w:rsidRPr="00D96B7C" w:rsidRDefault="000255DB" w:rsidP="009C16CD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培训</w:t>
            </w: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要求</w:t>
            </w:r>
          </w:p>
        </w:tc>
        <w:tc>
          <w:tcPr>
            <w:tcW w:w="708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5DB" w:rsidRPr="00B839F9" w:rsidRDefault="000255DB" w:rsidP="009C16CD">
            <w:pPr>
              <w:spacing w:line="360" w:lineRule="auto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现场免费培训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5DB" w:rsidRPr="00D96B7C" w:rsidRDefault="000255DB" w:rsidP="009C16C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0255DB" w:rsidRPr="00B839F9" w:rsidTr="00AE6A1F">
        <w:trPr>
          <w:gridAfter w:val="1"/>
          <w:wAfter w:w="378" w:type="dxa"/>
          <w:trHeight w:val="420"/>
        </w:trPr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5DB" w:rsidRPr="00D96B7C" w:rsidRDefault="00CF540F" w:rsidP="009C16C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5DB" w:rsidRPr="00DA37A3" w:rsidRDefault="000255DB" w:rsidP="003E6985">
            <w:pPr>
              <w:autoSpaceDN w:val="0"/>
              <w:jc w:val="left"/>
              <w:textAlignment w:val="bottom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3E6985">
              <w:rPr>
                <w:rFonts w:ascii="宋体" w:hAnsi="宋体" w:hint="eastAsia"/>
                <w:color w:val="000000"/>
                <w:sz w:val="24"/>
              </w:rPr>
              <w:t>配套试剂耗材</w:t>
            </w:r>
          </w:p>
        </w:tc>
        <w:tc>
          <w:tcPr>
            <w:tcW w:w="708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255A" w:rsidRPr="00D96B7C" w:rsidRDefault="00B94946" w:rsidP="00625372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5DB" w:rsidRPr="00D96B7C" w:rsidRDefault="000255DB" w:rsidP="009C16CD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</w:tbl>
    <w:p w:rsidR="003C6E38" w:rsidRPr="00B839F9" w:rsidRDefault="003C6E38">
      <w:pPr>
        <w:rPr>
          <w:rFonts w:asciiTheme="minorEastAsia" w:hAnsiTheme="minorEastAsia" w:cs="宋体"/>
          <w:color w:val="000000"/>
          <w:kern w:val="0"/>
          <w:sz w:val="24"/>
          <w:szCs w:val="24"/>
        </w:rPr>
      </w:pPr>
    </w:p>
    <w:sectPr w:rsidR="003C6E38" w:rsidRPr="00B839F9" w:rsidSect="008B04DC">
      <w:pgSz w:w="11906" w:h="16838"/>
      <w:pgMar w:top="284" w:right="720" w:bottom="284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713E8" w:rsidRDefault="000713E8" w:rsidP="00D96B7C">
      <w:r>
        <w:separator/>
      </w:r>
    </w:p>
  </w:endnote>
  <w:endnote w:type="continuationSeparator" w:id="0">
    <w:p w:rsidR="000713E8" w:rsidRDefault="000713E8" w:rsidP="00D96B7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713E8" w:rsidRDefault="000713E8" w:rsidP="00D96B7C">
      <w:r>
        <w:separator/>
      </w:r>
    </w:p>
  </w:footnote>
  <w:footnote w:type="continuationSeparator" w:id="0">
    <w:p w:rsidR="000713E8" w:rsidRDefault="000713E8" w:rsidP="00D96B7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616E2B"/>
    <w:multiLevelType w:val="singleLevel"/>
    <w:tmpl w:val="11616E2B"/>
    <w:lvl w:ilvl="0">
      <w:start w:val="1"/>
      <w:numFmt w:val="decimal"/>
      <w:suff w:val="nothing"/>
      <w:lvlText w:val="%1、"/>
      <w:lvlJc w:val="left"/>
    </w:lvl>
  </w:abstractNum>
  <w:abstractNum w:abstractNumId="1">
    <w:nsid w:val="29BE122E"/>
    <w:multiLevelType w:val="hybridMultilevel"/>
    <w:tmpl w:val="8B467AB8"/>
    <w:lvl w:ilvl="0" w:tplc="E286DDD4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2C4A54BB"/>
    <w:multiLevelType w:val="hybridMultilevel"/>
    <w:tmpl w:val="623E58C0"/>
    <w:lvl w:ilvl="0" w:tplc="BE067322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42BA0EE0"/>
    <w:multiLevelType w:val="hybridMultilevel"/>
    <w:tmpl w:val="1722DEA8"/>
    <w:lvl w:ilvl="0" w:tplc="D778BC3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42F62A1E"/>
    <w:multiLevelType w:val="hybridMultilevel"/>
    <w:tmpl w:val="55040E90"/>
    <w:lvl w:ilvl="0" w:tplc="2200BEA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4A4151FA"/>
    <w:multiLevelType w:val="hybridMultilevel"/>
    <w:tmpl w:val="2E5253FE"/>
    <w:lvl w:ilvl="0" w:tplc="935EFAB8">
      <w:start w:val="1"/>
      <w:numFmt w:val="decimal"/>
      <w:lvlText w:val="(%1)"/>
      <w:lvlJc w:val="left"/>
      <w:pPr>
        <w:ind w:left="360" w:hanging="360"/>
      </w:pPr>
      <w:rPr>
        <w:rFonts w:asciiTheme="minorEastAsia" w:hAnsiTheme="minorEastAsia" w:cs="宋体" w:hint="default"/>
        <w:color w:val="000000"/>
        <w:sz w:val="24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72981429"/>
    <w:multiLevelType w:val="hybridMultilevel"/>
    <w:tmpl w:val="CF547EAC"/>
    <w:lvl w:ilvl="0" w:tplc="2C227332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4"/>
  </w:num>
  <w:num w:numId="2">
    <w:abstractNumId w:val="6"/>
  </w:num>
  <w:num w:numId="3">
    <w:abstractNumId w:val="5"/>
  </w:num>
  <w:num w:numId="4">
    <w:abstractNumId w:val="3"/>
  </w:num>
  <w:num w:numId="5">
    <w:abstractNumId w:val="2"/>
  </w:num>
  <w:num w:numId="6">
    <w:abstractNumId w:val="1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2390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96B7C"/>
    <w:rsid w:val="000255DB"/>
    <w:rsid w:val="00026C0D"/>
    <w:rsid w:val="00070E24"/>
    <w:rsid w:val="000713E8"/>
    <w:rsid w:val="000764A5"/>
    <w:rsid w:val="000765BB"/>
    <w:rsid w:val="00086629"/>
    <w:rsid w:val="000952E2"/>
    <w:rsid w:val="000A0D5C"/>
    <w:rsid w:val="000A368A"/>
    <w:rsid w:val="000A4429"/>
    <w:rsid w:val="000D2A8D"/>
    <w:rsid w:val="000D6BDE"/>
    <w:rsid w:val="001201DA"/>
    <w:rsid w:val="00124850"/>
    <w:rsid w:val="00131A31"/>
    <w:rsid w:val="001349B7"/>
    <w:rsid w:val="00144B50"/>
    <w:rsid w:val="00152121"/>
    <w:rsid w:val="00155D65"/>
    <w:rsid w:val="001806CC"/>
    <w:rsid w:val="001868B6"/>
    <w:rsid w:val="001A593C"/>
    <w:rsid w:val="001A7FE3"/>
    <w:rsid w:val="001B3253"/>
    <w:rsid w:val="001B74D6"/>
    <w:rsid w:val="001D7555"/>
    <w:rsid w:val="001E1DF1"/>
    <w:rsid w:val="0022260C"/>
    <w:rsid w:val="00240317"/>
    <w:rsid w:val="00250671"/>
    <w:rsid w:val="00252F84"/>
    <w:rsid w:val="00262823"/>
    <w:rsid w:val="00272400"/>
    <w:rsid w:val="00274B06"/>
    <w:rsid w:val="00275BAC"/>
    <w:rsid w:val="002946AD"/>
    <w:rsid w:val="002A5070"/>
    <w:rsid w:val="002B4D3A"/>
    <w:rsid w:val="002B6E81"/>
    <w:rsid w:val="002F2140"/>
    <w:rsid w:val="003018F5"/>
    <w:rsid w:val="00302D45"/>
    <w:rsid w:val="003076AA"/>
    <w:rsid w:val="0032796A"/>
    <w:rsid w:val="003409CC"/>
    <w:rsid w:val="00347E76"/>
    <w:rsid w:val="00351D4D"/>
    <w:rsid w:val="00357337"/>
    <w:rsid w:val="0036100C"/>
    <w:rsid w:val="00366435"/>
    <w:rsid w:val="00372E56"/>
    <w:rsid w:val="003746B1"/>
    <w:rsid w:val="0039130C"/>
    <w:rsid w:val="003A38E4"/>
    <w:rsid w:val="003A4FC2"/>
    <w:rsid w:val="003A5365"/>
    <w:rsid w:val="003C6E38"/>
    <w:rsid w:val="003E14B2"/>
    <w:rsid w:val="003E6985"/>
    <w:rsid w:val="003F4CB5"/>
    <w:rsid w:val="0040488E"/>
    <w:rsid w:val="00416D38"/>
    <w:rsid w:val="00421806"/>
    <w:rsid w:val="004249F9"/>
    <w:rsid w:val="00455DD7"/>
    <w:rsid w:val="004678FE"/>
    <w:rsid w:val="00475C1B"/>
    <w:rsid w:val="00482E8C"/>
    <w:rsid w:val="0048537B"/>
    <w:rsid w:val="004949DC"/>
    <w:rsid w:val="0049536A"/>
    <w:rsid w:val="00497012"/>
    <w:rsid w:val="004A0E2B"/>
    <w:rsid w:val="004A6BA1"/>
    <w:rsid w:val="004D06BA"/>
    <w:rsid w:val="004E6FCE"/>
    <w:rsid w:val="004F0BC3"/>
    <w:rsid w:val="004F404A"/>
    <w:rsid w:val="004F4430"/>
    <w:rsid w:val="005006FE"/>
    <w:rsid w:val="0050528E"/>
    <w:rsid w:val="00513E5A"/>
    <w:rsid w:val="005233F0"/>
    <w:rsid w:val="00531D8C"/>
    <w:rsid w:val="00537836"/>
    <w:rsid w:val="00541E7A"/>
    <w:rsid w:val="005462F5"/>
    <w:rsid w:val="00571EBA"/>
    <w:rsid w:val="00574346"/>
    <w:rsid w:val="005A39C3"/>
    <w:rsid w:val="005D78B1"/>
    <w:rsid w:val="005E6EC6"/>
    <w:rsid w:val="005E78D1"/>
    <w:rsid w:val="005F2DE8"/>
    <w:rsid w:val="00602D00"/>
    <w:rsid w:val="00604B57"/>
    <w:rsid w:val="00616867"/>
    <w:rsid w:val="0062134A"/>
    <w:rsid w:val="00625372"/>
    <w:rsid w:val="00640F52"/>
    <w:rsid w:val="0065479C"/>
    <w:rsid w:val="00670D66"/>
    <w:rsid w:val="00684889"/>
    <w:rsid w:val="00693397"/>
    <w:rsid w:val="006B0189"/>
    <w:rsid w:val="006C7B02"/>
    <w:rsid w:val="006E1241"/>
    <w:rsid w:val="006F0B95"/>
    <w:rsid w:val="006F1DFE"/>
    <w:rsid w:val="006F3680"/>
    <w:rsid w:val="007008CE"/>
    <w:rsid w:val="0070578B"/>
    <w:rsid w:val="00726E54"/>
    <w:rsid w:val="00734BA4"/>
    <w:rsid w:val="0074374F"/>
    <w:rsid w:val="00745F0D"/>
    <w:rsid w:val="00753347"/>
    <w:rsid w:val="007664C9"/>
    <w:rsid w:val="00772845"/>
    <w:rsid w:val="00775D09"/>
    <w:rsid w:val="007A60D1"/>
    <w:rsid w:val="007A7558"/>
    <w:rsid w:val="007B5A66"/>
    <w:rsid w:val="007C6593"/>
    <w:rsid w:val="008058E3"/>
    <w:rsid w:val="00806581"/>
    <w:rsid w:val="008148D6"/>
    <w:rsid w:val="008258FA"/>
    <w:rsid w:val="00830A5A"/>
    <w:rsid w:val="00831431"/>
    <w:rsid w:val="00860011"/>
    <w:rsid w:val="00872BE7"/>
    <w:rsid w:val="0087343F"/>
    <w:rsid w:val="00876E6B"/>
    <w:rsid w:val="00897D21"/>
    <w:rsid w:val="008B04DC"/>
    <w:rsid w:val="008C030B"/>
    <w:rsid w:val="008D2052"/>
    <w:rsid w:val="008D336F"/>
    <w:rsid w:val="008D6D8B"/>
    <w:rsid w:val="008E7931"/>
    <w:rsid w:val="00912DCB"/>
    <w:rsid w:val="00924AFD"/>
    <w:rsid w:val="00942732"/>
    <w:rsid w:val="009446DB"/>
    <w:rsid w:val="00953566"/>
    <w:rsid w:val="009563DA"/>
    <w:rsid w:val="0097399E"/>
    <w:rsid w:val="009A6955"/>
    <w:rsid w:val="009B36BE"/>
    <w:rsid w:val="009C52CE"/>
    <w:rsid w:val="009E637E"/>
    <w:rsid w:val="00A136DE"/>
    <w:rsid w:val="00A27E53"/>
    <w:rsid w:val="00A34E49"/>
    <w:rsid w:val="00A3625A"/>
    <w:rsid w:val="00A5143A"/>
    <w:rsid w:val="00A51794"/>
    <w:rsid w:val="00A52E5D"/>
    <w:rsid w:val="00A6296B"/>
    <w:rsid w:val="00A90594"/>
    <w:rsid w:val="00A94B07"/>
    <w:rsid w:val="00AA517E"/>
    <w:rsid w:val="00AB1E46"/>
    <w:rsid w:val="00AB3EEC"/>
    <w:rsid w:val="00AC04A5"/>
    <w:rsid w:val="00AD0605"/>
    <w:rsid w:val="00AD3A51"/>
    <w:rsid w:val="00AD5F06"/>
    <w:rsid w:val="00B07301"/>
    <w:rsid w:val="00B1454B"/>
    <w:rsid w:val="00B24DF4"/>
    <w:rsid w:val="00B26588"/>
    <w:rsid w:val="00B27393"/>
    <w:rsid w:val="00B3429F"/>
    <w:rsid w:val="00B35E47"/>
    <w:rsid w:val="00B4006E"/>
    <w:rsid w:val="00B4255A"/>
    <w:rsid w:val="00B51A33"/>
    <w:rsid w:val="00B711D5"/>
    <w:rsid w:val="00B73038"/>
    <w:rsid w:val="00B8081E"/>
    <w:rsid w:val="00B81316"/>
    <w:rsid w:val="00B839F9"/>
    <w:rsid w:val="00B83A2C"/>
    <w:rsid w:val="00B91DF2"/>
    <w:rsid w:val="00B94946"/>
    <w:rsid w:val="00B963B9"/>
    <w:rsid w:val="00BB6C9E"/>
    <w:rsid w:val="00BC44D9"/>
    <w:rsid w:val="00BC65E8"/>
    <w:rsid w:val="00BE1A9E"/>
    <w:rsid w:val="00BF5696"/>
    <w:rsid w:val="00C02BF1"/>
    <w:rsid w:val="00C04986"/>
    <w:rsid w:val="00C10B2B"/>
    <w:rsid w:val="00C2239F"/>
    <w:rsid w:val="00C50D57"/>
    <w:rsid w:val="00C53BCD"/>
    <w:rsid w:val="00C55D6D"/>
    <w:rsid w:val="00C62693"/>
    <w:rsid w:val="00C64133"/>
    <w:rsid w:val="00C8119A"/>
    <w:rsid w:val="00C90C0D"/>
    <w:rsid w:val="00C90E6F"/>
    <w:rsid w:val="00CA5ADE"/>
    <w:rsid w:val="00CB3F55"/>
    <w:rsid w:val="00CC1A65"/>
    <w:rsid w:val="00CC7F82"/>
    <w:rsid w:val="00CD145D"/>
    <w:rsid w:val="00CD3F57"/>
    <w:rsid w:val="00CD5679"/>
    <w:rsid w:val="00CF08B9"/>
    <w:rsid w:val="00CF540F"/>
    <w:rsid w:val="00D141F8"/>
    <w:rsid w:val="00D30830"/>
    <w:rsid w:val="00D46223"/>
    <w:rsid w:val="00D566FA"/>
    <w:rsid w:val="00D60FD5"/>
    <w:rsid w:val="00D71CF5"/>
    <w:rsid w:val="00D72B3E"/>
    <w:rsid w:val="00D8788F"/>
    <w:rsid w:val="00D94F9A"/>
    <w:rsid w:val="00D96B7C"/>
    <w:rsid w:val="00DA1B03"/>
    <w:rsid w:val="00DA37A3"/>
    <w:rsid w:val="00DA39B5"/>
    <w:rsid w:val="00DB23BD"/>
    <w:rsid w:val="00DC1142"/>
    <w:rsid w:val="00DD0FFD"/>
    <w:rsid w:val="00DD5046"/>
    <w:rsid w:val="00DF1A03"/>
    <w:rsid w:val="00E1374D"/>
    <w:rsid w:val="00E26366"/>
    <w:rsid w:val="00E3243D"/>
    <w:rsid w:val="00E3626F"/>
    <w:rsid w:val="00E3736F"/>
    <w:rsid w:val="00E42471"/>
    <w:rsid w:val="00E56E75"/>
    <w:rsid w:val="00E74352"/>
    <w:rsid w:val="00E84D37"/>
    <w:rsid w:val="00E86691"/>
    <w:rsid w:val="00E9637A"/>
    <w:rsid w:val="00E975E9"/>
    <w:rsid w:val="00EA3F19"/>
    <w:rsid w:val="00EA7CA4"/>
    <w:rsid w:val="00EC01A4"/>
    <w:rsid w:val="00EC3878"/>
    <w:rsid w:val="00ED4155"/>
    <w:rsid w:val="00ED6136"/>
    <w:rsid w:val="00EF17B3"/>
    <w:rsid w:val="00EF1A39"/>
    <w:rsid w:val="00EF2FF3"/>
    <w:rsid w:val="00EF484B"/>
    <w:rsid w:val="00EF6A1C"/>
    <w:rsid w:val="00F05254"/>
    <w:rsid w:val="00F10739"/>
    <w:rsid w:val="00F10A84"/>
    <w:rsid w:val="00F16BE1"/>
    <w:rsid w:val="00F2217C"/>
    <w:rsid w:val="00F41D67"/>
    <w:rsid w:val="00F55BBA"/>
    <w:rsid w:val="00F560A7"/>
    <w:rsid w:val="00F56E59"/>
    <w:rsid w:val="00F61DF4"/>
    <w:rsid w:val="00F70F11"/>
    <w:rsid w:val="00F80F6B"/>
    <w:rsid w:val="00F92E3C"/>
    <w:rsid w:val="00F94805"/>
    <w:rsid w:val="00F96F12"/>
    <w:rsid w:val="00FA1E67"/>
    <w:rsid w:val="00FB1D36"/>
    <w:rsid w:val="00FD3940"/>
    <w:rsid w:val="00FE4885"/>
    <w:rsid w:val="00FF2D86"/>
    <w:rsid w:val="00FF4A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390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6E3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96B7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96B7C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96B7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96B7C"/>
    <w:rPr>
      <w:sz w:val="18"/>
      <w:szCs w:val="18"/>
    </w:rPr>
  </w:style>
  <w:style w:type="paragraph" w:styleId="a5">
    <w:name w:val="List Paragraph"/>
    <w:basedOn w:val="a"/>
    <w:uiPriority w:val="34"/>
    <w:qFormat/>
    <w:rsid w:val="00C62693"/>
    <w:pPr>
      <w:ind w:firstLineChars="200" w:firstLine="420"/>
    </w:pPr>
  </w:style>
  <w:style w:type="paragraph" w:customStyle="1" w:styleId="Other1">
    <w:name w:val="Other|1"/>
    <w:basedOn w:val="a"/>
    <w:qFormat/>
    <w:rsid w:val="0070578B"/>
    <w:rPr>
      <w:rFonts w:ascii="宋体" w:eastAsia="宋体" w:hAnsi="宋体" w:cs="宋体"/>
      <w:szCs w:val="20"/>
      <w:lang w:val="zh-TW" w:eastAsia="zh-TW" w:bidi="zh-T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1466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26E7E87-B13F-4B68-BCA0-260A8DA2CB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4075</TotalTime>
  <Pages>1</Pages>
  <Words>61</Words>
  <Characters>353</Characters>
  <Application>Microsoft Office Word</Application>
  <DocSecurity>0</DocSecurity>
  <Lines>2</Lines>
  <Paragraphs>1</Paragraphs>
  <ScaleCrop>false</ScaleCrop>
  <Company>Microsoft</Company>
  <LinksUpToDate>false</LinksUpToDate>
  <CharactersWithSpaces>413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</dc:creator>
  <cp:keywords/>
  <dc:description/>
  <cp:lastModifiedBy>Microsoft</cp:lastModifiedBy>
  <cp:revision>101</cp:revision>
  <cp:lastPrinted>2025-04-10T01:48:00Z</cp:lastPrinted>
  <dcterms:created xsi:type="dcterms:W3CDTF">2022-12-25T00:53:00Z</dcterms:created>
  <dcterms:modified xsi:type="dcterms:W3CDTF">2025-05-30T10:24:00Z</dcterms:modified>
</cp:coreProperties>
</file>