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E5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新宋体" w:hAnsi="新宋体" w:eastAsia="新宋体" w:cs="新宋体"/>
          <w:b/>
          <w:bCs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 w:val="0"/>
          <w:sz w:val="28"/>
          <w:szCs w:val="28"/>
          <w:lang w:val="en-US" w:eastAsia="zh-CN"/>
        </w:rPr>
        <w:t>供应商参与采购活动前</w:t>
      </w:r>
      <w:r>
        <w:rPr>
          <w:rFonts w:hint="eastAsia" w:ascii="新宋体" w:hAnsi="新宋体" w:eastAsia="新宋体" w:cs="新宋体"/>
          <w:b/>
          <w:bCs w:val="0"/>
          <w:sz w:val="28"/>
          <w:szCs w:val="28"/>
          <w:lang w:eastAsia="zh-CN"/>
        </w:rPr>
        <w:t>承诺书</w:t>
      </w:r>
    </w:p>
    <w:p w14:paraId="7B5B9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致：皋兰县人民医院</w:t>
      </w:r>
      <w:bookmarkStart w:id="0" w:name="_GoBack"/>
      <w:bookmarkEnd w:id="0"/>
    </w:p>
    <w:p w14:paraId="437BB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兹有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>（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eastAsia="zh-CN"/>
        </w:rPr>
        <w:t>供应商名称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>）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法定代表人</w:t>
      </w:r>
      <w:r>
        <w:rPr>
          <w:rFonts w:hint="eastAsia" w:ascii="新宋体" w:hAnsi="新宋体" w:eastAsia="新宋体" w:cs="新宋体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>（姓名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eastAsia="zh-CN"/>
        </w:rPr>
        <w:t>）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</w:t>
      </w:r>
      <w:r>
        <w:rPr>
          <w:rFonts w:hint="eastAsia" w:ascii="新宋体" w:hAnsi="新宋体" w:eastAsia="新宋体" w:cs="新宋体"/>
          <w:sz w:val="24"/>
          <w:szCs w:val="24"/>
        </w:rPr>
        <w:t>合法参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加</w:t>
      </w:r>
      <w:r>
        <w:rPr>
          <w:rFonts w:hint="eastAsia" w:ascii="新宋体" w:hAnsi="新宋体" w:eastAsia="新宋体" w:cs="新宋体"/>
          <w:color w:val="000000"/>
          <w:sz w:val="24"/>
          <w:szCs w:val="24"/>
          <w:u w:val="single"/>
          <w:lang w:val="en-US" w:eastAsia="zh-CN"/>
        </w:rPr>
        <w:t xml:space="preserve">      （项目名称）    </w:t>
      </w:r>
      <w:r>
        <w:rPr>
          <w:rFonts w:hint="eastAsia" w:ascii="新宋体" w:hAnsi="新宋体" w:eastAsia="新宋体" w:cs="新宋体"/>
          <w:sz w:val="24"/>
          <w:szCs w:val="24"/>
        </w:rPr>
        <w:t>（项目编号：</w:t>
      </w:r>
      <w:r>
        <w:rPr>
          <w:rFonts w:hint="eastAsia" w:ascii="新宋体" w:hAnsi="新宋体" w:eastAsia="新宋体" w:cs="新宋体"/>
          <w:color w:val="00000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新宋体" w:hAnsi="新宋体" w:eastAsia="新宋体" w:cs="新宋体"/>
          <w:sz w:val="24"/>
          <w:szCs w:val="24"/>
        </w:rPr>
        <w:t>）采购活动。现就有关公平竞争事项郑重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承诺</w:t>
      </w:r>
      <w:r>
        <w:rPr>
          <w:rFonts w:hint="eastAsia" w:ascii="新宋体" w:hAnsi="新宋体" w:eastAsia="新宋体" w:cs="新宋体"/>
          <w:sz w:val="24"/>
          <w:szCs w:val="24"/>
        </w:rPr>
        <w:t>如下：</w:t>
      </w:r>
    </w:p>
    <w:p w14:paraId="76515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/>
          <w:iCs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sz w:val="24"/>
          <w:szCs w:val="24"/>
        </w:rPr>
        <w:t>一、本单位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法定代表人或负责人在报名参与该项目前</w:t>
      </w:r>
      <w:r>
        <w:rPr>
          <w:rFonts w:hint="eastAsia" w:ascii="新宋体" w:hAnsi="新宋体" w:eastAsia="新宋体" w:cs="新宋体"/>
          <w:b/>
          <w:sz w:val="24"/>
          <w:szCs w:val="24"/>
        </w:rPr>
        <w:t>与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采购人（皋兰县人民医院）</w:t>
      </w:r>
    </w:p>
    <w:p w14:paraId="52CE0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both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□不存在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下列</w:t>
      </w:r>
      <w:r>
        <w:rPr>
          <w:rFonts w:hint="eastAsia" w:ascii="新宋体" w:hAnsi="新宋体" w:eastAsia="新宋体" w:cs="新宋体"/>
          <w:sz w:val="24"/>
          <w:szCs w:val="24"/>
        </w:rPr>
        <w:t>利害关系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sz w:val="24"/>
          <w:szCs w:val="24"/>
        </w:rPr>
        <w:t xml:space="preserve"> </w:t>
      </w:r>
    </w:p>
    <w:p w14:paraId="47CA7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u w:val="thick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□</w:t>
      </w:r>
      <w:r>
        <w:rPr>
          <w:rFonts w:hint="eastAsia" w:ascii="新宋体" w:hAnsi="新宋体" w:eastAsia="新宋体" w:cs="新宋体"/>
          <w:sz w:val="24"/>
          <w:szCs w:val="24"/>
        </w:rPr>
        <w:t>存在下列利害关</w:t>
      </w:r>
      <w:r>
        <w:rPr>
          <w:rFonts w:hint="eastAsia" w:ascii="新宋体" w:hAnsi="新宋体" w:eastAsia="新宋体" w:cs="新宋体"/>
          <w:i w:val="0"/>
          <w:iCs w:val="0"/>
          <w:sz w:val="24"/>
          <w:szCs w:val="24"/>
        </w:rPr>
        <w:t>系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u w:val="thick"/>
          <w:lang w:val="en-US" w:eastAsia="zh-CN"/>
        </w:rPr>
        <w:t>（如有，请填写下列选项）</w:t>
      </w:r>
    </w:p>
    <w:p w14:paraId="7C02C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70" w:firstLineChars="200"/>
        <w:jc w:val="both"/>
        <w:textAlignment w:val="auto"/>
        <w:rPr>
          <w:rFonts w:hint="eastAsia" w:ascii="新宋体" w:hAnsi="新宋体" w:eastAsia="新宋体" w:cs="新宋体"/>
          <w:i w:val="0"/>
          <w:iCs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lang w:val="en-US" w:eastAsia="zh-CN"/>
        </w:rPr>
        <w:t>（请在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</w:rPr>
        <w:t>相应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lang w:val="en-US" w:eastAsia="zh-CN"/>
        </w:rPr>
        <w:t>的框内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</w:rPr>
        <w:t>划 “√”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lang w:eastAsia="zh-CN"/>
        </w:rPr>
        <w:t>）</w:t>
      </w:r>
    </w:p>
    <w:p w14:paraId="40710F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>劳动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  <w:t xml:space="preserve">关系 </w:t>
      </w:r>
    </w:p>
    <w:p w14:paraId="6E6125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>投资关系</w:t>
      </w:r>
    </w:p>
    <w:p w14:paraId="1323EF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 xml:space="preserve">与采购人（皋兰县人民医院）在职职工有夫妻、直系血亲、三代以内旁系血亲或者近姻亲关系 </w:t>
      </w:r>
    </w:p>
    <w:p w14:paraId="5F131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>D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  <w:t>.其他可能影响采购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>公平、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  <w:t>公正的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eastAsia="zh-CN"/>
        </w:rPr>
        <w:t>利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  <w:t>害关系</w:t>
      </w:r>
    </w:p>
    <w:p w14:paraId="767AC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70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u w:val="thick"/>
          <w:lang w:val="en-US" w:eastAsia="zh-CN"/>
        </w:rPr>
        <w:t>（D项如有，请如实说明）</w:t>
      </w:r>
    </w:p>
    <w:p w14:paraId="18FDD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  <w:t>本单位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  <w:t>以上声明情况真实，若存在虚假情况，一切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val="en-US" w:eastAsia="zh-CN"/>
        </w:rPr>
        <w:t>法律责任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  <w:t>后果由本单位承担；对采购人造成损失的，由本单位承担。</w:t>
      </w:r>
    </w:p>
    <w:p w14:paraId="69026E8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i w:val="0"/>
          <w:iCs w:val="0"/>
          <w:sz w:val="24"/>
          <w:szCs w:val="24"/>
          <w:lang w:eastAsia="zh-CN"/>
        </w:rPr>
      </w:pPr>
    </w:p>
    <w:p w14:paraId="7893DE1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sz w:val="24"/>
          <w:szCs w:val="24"/>
          <w:lang w:eastAsia="zh-CN"/>
        </w:rPr>
        <w:t>供应商名称：</w:t>
      </w:r>
      <w:r>
        <w:rPr>
          <w:rFonts w:hint="eastAsia" w:ascii="新宋体" w:hAnsi="新宋体" w:eastAsia="新宋体" w:cs="新宋体"/>
          <w:i w:val="0"/>
          <w:iCs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新宋体" w:hAnsi="新宋体" w:eastAsia="新宋体" w:cs="新宋体"/>
          <w:i w:val="0"/>
          <w:iCs w:val="0"/>
          <w:sz w:val="24"/>
          <w:szCs w:val="24"/>
          <w:lang w:val="en-US" w:eastAsia="zh-CN"/>
        </w:rPr>
        <w:t>（盖章）</w:t>
      </w:r>
    </w:p>
    <w:p w14:paraId="0A9577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sz w:val="24"/>
          <w:szCs w:val="24"/>
        </w:rPr>
      </w:pPr>
    </w:p>
    <w:p w14:paraId="6CA2259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sz w:val="24"/>
          <w:szCs w:val="24"/>
          <w:u w:val="single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</w:rPr>
        <w:t>法定代表人：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        </w:t>
      </w:r>
      <w:r>
        <w:rPr>
          <w:rFonts w:hint="eastAsia" w:ascii="新宋体" w:hAnsi="新宋体" w:eastAsia="新宋体" w:cs="新宋体"/>
          <w:sz w:val="24"/>
          <w:szCs w:val="24"/>
          <w:u w:val="none"/>
          <w:lang w:eastAsia="zh-CN"/>
        </w:rPr>
        <w:t>（签字或盖章）</w:t>
      </w:r>
    </w:p>
    <w:p w14:paraId="49F2D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both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u w:val="none"/>
          <w:lang w:val="en-US" w:eastAsia="zh-CN"/>
        </w:rPr>
        <w:t xml:space="preserve">                                          </w:t>
      </w:r>
    </w:p>
    <w:p w14:paraId="6E1EDA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 xml:space="preserve">年     月     日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1" w:fontKey="{2E50573D-F700-4FB1-8594-DE5C25BCA8D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52E4D"/>
    <w:multiLevelType w:val="singleLevel"/>
    <w:tmpl w:val="4B152E4D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MjI0YTY2ODY0ZDU1NjBhOTYzYTc1YjczM2UxNmQifQ=="/>
  </w:docVars>
  <w:rsids>
    <w:rsidRoot w:val="1F283A8C"/>
    <w:rsid w:val="007A3406"/>
    <w:rsid w:val="02CA0652"/>
    <w:rsid w:val="08297BEC"/>
    <w:rsid w:val="09C7702D"/>
    <w:rsid w:val="0E0E0D74"/>
    <w:rsid w:val="0FD3043D"/>
    <w:rsid w:val="125946C0"/>
    <w:rsid w:val="159541F6"/>
    <w:rsid w:val="174A7237"/>
    <w:rsid w:val="19226436"/>
    <w:rsid w:val="1D743D29"/>
    <w:rsid w:val="1F283A8C"/>
    <w:rsid w:val="2181419D"/>
    <w:rsid w:val="30A37B2F"/>
    <w:rsid w:val="327A6FC6"/>
    <w:rsid w:val="3AC052CD"/>
    <w:rsid w:val="3B6B3A9C"/>
    <w:rsid w:val="3D770155"/>
    <w:rsid w:val="3D944C5D"/>
    <w:rsid w:val="3E715529"/>
    <w:rsid w:val="43A90929"/>
    <w:rsid w:val="51990229"/>
    <w:rsid w:val="52707792"/>
    <w:rsid w:val="57924C99"/>
    <w:rsid w:val="5E145476"/>
    <w:rsid w:val="5FB143C6"/>
    <w:rsid w:val="6DFA6436"/>
    <w:rsid w:val="6E0C43BB"/>
    <w:rsid w:val="721B697B"/>
    <w:rsid w:val="73E373E2"/>
    <w:rsid w:val="78454752"/>
    <w:rsid w:val="78582600"/>
    <w:rsid w:val="7B1D4F56"/>
    <w:rsid w:val="7F9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422" w:firstLineChars="200"/>
    </w:pPr>
    <w:rPr>
      <w:b/>
    </w:rPr>
  </w:style>
  <w:style w:type="paragraph" w:styleId="4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341</Characters>
  <Lines>0</Lines>
  <Paragraphs>0</Paragraphs>
  <TotalTime>0</TotalTime>
  <ScaleCrop>false</ScaleCrop>
  <LinksUpToDate>false</LinksUpToDate>
  <CharactersWithSpaces>466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2023-07-26T08:06:00Z</dcterms:created>
  <dc:creator>MarsFanta</dc:creator>
  <cp:lastModifiedBy>你行你来）～</cp:lastModifiedBy>
  <cp:lastPrinted>2023-08-10T02:40:00Z</cp:lastPrinted>
  <dcterms:modified xsi:type="dcterms:W3CDTF">2025-08-20T07:20:19Z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94AA60767C8C42F1A9DBCEB7884371EF_13</vt:lpwstr>
  </property>
  <property fmtid="{D5CDD505-2E9C-101B-9397-08002B2CF9AE}" pid="4" name="KSOTemplateDocerSaveRecord">
    <vt:lpwstr>eyJoZGlkIjoiZmFkZDQ5YmQ3NDFmMWE3YzUxN2RjZGZlNzk0NGMwNmUiLCJ1c2VySWQiOiIzMzQxMDUwODMifQ==</vt:lpwstr>
  </property>
</Properties>
</file>